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86DC" w14:textId="6B089C81" w:rsidR="009F4CC5" w:rsidRPr="00776F8E" w:rsidRDefault="009F4CC5" w:rsidP="008307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молодежи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97C07" w:rsidSect="0083077D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7D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C5E3-206A-4048-89DF-683F422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2024-03-15T10:57:00Z</dcterms:modified>
</cp:coreProperties>
</file>